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814F3AB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 xml:space="preserve">5 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Fa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ll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7371190D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4DE2B18A" w:rsidR="004468B9" w:rsidRPr="00933647" w:rsidRDefault="00133CD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4E81">
              <w:rPr>
                <w:rFonts w:eastAsia="標楷體" w:cstheme="minorHAnsi" w:hint="eastAsia"/>
                <w:kern w:val="0"/>
                <w:szCs w:val="24"/>
              </w:rPr>
              <w:t>地震預報</w:t>
            </w:r>
          </w:p>
        </w:tc>
      </w:tr>
      <w:tr w:rsidR="004468B9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7838ACD2" w:rsidR="004468B9" w:rsidRPr="00933647" w:rsidRDefault="00133CD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t>Earthquake Forecasting</w:t>
            </w:r>
          </w:p>
        </w:tc>
      </w:tr>
      <w:tr w:rsidR="00B56124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430250D2" w:rsidR="00B56124" w:rsidRPr="00933647" w:rsidRDefault="00133CD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133CD0">
              <w:rPr>
                <w:rFonts w:eastAsia="新細明體" w:cstheme="minorHAnsi"/>
                <w:kern w:val="0"/>
                <w:szCs w:val="24"/>
              </w:rPr>
              <w:t>Wednesday 15:00-17:00</w:t>
            </w:r>
          </w:p>
        </w:tc>
      </w:tr>
      <w:tr w:rsidR="00133CD0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00461B08" w:rsidR="00133CD0" w:rsidRPr="00133CD0" w:rsidRDefault="00133CD0" w:rsidP="00133CD0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 w:rsidRPr="00133CD0">
              <w:rPr>
                <w:rFonts w:eastAsia="新細明體" w:cstheme="minorHAnsi" w:hint="eastAsia"/>
                <w:color w:val="000000" w:themeColor="text1"/>
                <w:kern w:val="0"/>
                <w:szCs w:val="24"/>
              </w:rPr>
              <w:t xml:space="preserve">Room 414A, </w:t>
            </w:r>
            <w:r w:rsidRPr="00133CD0">
              <w:rPr>
                <w:rFonts w:eastAsia="新細明體" w:cstheme="minorHAnsi"/>
                <w:color w:val="000000" w:themeColor="text1"/>
                <w:kern w:val="0"/>
                <w:szCs w:val="24"/>
              </w:rPr>
              <w:t>IES</w:t>
            </w:r>
            <w:r w:rsidRPr="00133CD0">
              <w:rPr>
                <w:rFonts w:eastAsia="新細明體" w:cstheme="minorHAnsi" w:hint="eastAsia"/>
                <w:color w:val="000000" w:themeColor="text1"/>
                <w:kern w:val="0"/>
                <w:szCs w:val="24"/>
              </w:rPr>
              <w:t xml:space="preserve">, </w:t>
            </w:r>
            <w:r w:rsidRPr="00133CD0">
              <w:rPr>
                <w:rFonts w:eastAsia="新細明體" w:cstheme="minorHAnsi"/>
                <w:color w:val="000000" w:themeColor="text1"/>
                <w:kern w:val="0"/>
                <w:szCs w:val="24"/>
              </w:rPr>
              <w:t xml:space="preserve">Academia </w:t>
            </w:r>
            <w:proofErr w:type="spellStart"/>
            <w:r w:rsidRPr="00133CD0">
              <w:rPr>
                <w:rFonts w:eastAsia="新細明體" w:cstheme="minorHAnsi"/>
                <w:color w:val="000000" w:themeColor="text1"/>
                <w:kern w:val="0"/>
                <w:szCs w:val="24"/>
              </w:rPr>
              <w:t>Sinica</w:t>
            </w:r>
            <w:proofErr w:type="spellEnd"/>
          </w:p>
        </w:tc>
      </w:tr>
      <w:tr w:rsidR="00133CD0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666A4B52" w:rsidR="00133CD0" w:rsidRPr="00933647" w:rsidRDefault="00133CD0" w:rsidP="00133CD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2</w:t>
            </w:r>
          </w:p>
        </w:tc>
      </w:tr>
      <w:tr w:rsidR="00133CD0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主要授課老師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Main Instructors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06E7C52E" w:rsidR="00133CD0" w:rsidRPr="00933647" w:rsidRDefault="00133CD0" w:rsidP="00133CD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6334E5">
              <w:rPr>
                <w:rFonts w:cstheme="minorHAnsi"/>
              </w:rPr>
              <w:t>詹忠翰</w:t>
            </w:r>
            <w:r w:rsidRPr="006334E5">
              <w:rPr>
                <w:rFonts w:cstheme="minorHAnsi"/>
              </w:rPr>
              <w:t xml:space="preserve"> Chung-Han Chan</w:t>
            </w:r>
          </w:p>
        </w:tc>
      </w:tr>
      <w:tr w:rsidR="00133CD0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7AA4B393" w:rsidR="00133CD0" w:rsidRPr="00933647" w:rsidRDefault="00AD2593" w:rsidP="00133CD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8" w:history="1">
              <w:r w:rsidR="00133CD0" w:rsidRPr="006334E5">
                <w:rPr>
                  <w:rStyle w:val="a8"/>
                  <w:rFonts w:cstheme="minorHAnsi"/>
                </w:rPr>
                <w:t>chchan@ncu.edu.tw</w:t>
              </w:r>
            </w:hyperlink>
          </w:p>
        </w:tc>
      </w:tr>
      <w:tr w:rsidR="00133CD0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66A9BC71" w:rsidR="00133CD0" w:rsidRPr="00BB3FCA" w:rsidRDefault="00133CD0" w:rsidP="00133CD0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>
              <w:rPr>
                <w:rFonts w:eastAsia="新細明體" w:cstheme="minorHAnsi"/>
                <w:color w:val="000000" w:themeColor="text1"/>
                <w:kern w:val="0"/>
                <w:szCs w:val="24"/>
              </w:rPr>
              <w:t xml:space="preserve">8am-5pm </w:t>
            </w:r>
            <w:r>
              <w:rPr>
                <w:rFonts w:eastAsia="新細明體" w:cstheme="minorHAnsi" w:hint="eastAsia"/>
                <w:color w:val="000000" w:themeColor="text1"/>
                <w:kern w:val="0"/>
                <w:szCs w:val="24"/>
              </w:rPr>
              <w:t>M</w:t>
            </w:r>
            <w:r>
              <w:rPr>
                <w:rFonts w:eastAsia="新細明體" w:cstheme="minorHAnsi"/>
                <w:color w:val="000000" w:themeColor="text1"/>
                <w:kern w:val="0"/>
                <w:szCs w:val="24"/>
              </w:rPr>
              <w:t>on.-Fri.</w:t>
            </w:r>
          </w:p>
        </w:tc>
      </w:tr>
      <w:tr w:rsidR="00133CD0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C282222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>- Obtain earthquake catalogue for earthquake in the globe and Taiwan</w:t>
            </w:r>
          </w:p>
          <w:p w14:paraId="2AB2740E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>- Understand approaches for earthquake statistics</w:t>
            </w:r>
          </w:p>
          <w:p w14:paraId="5307B336" w14:textId="1B1B00C0" w:rsidR="00133CD0" w:rsidRPr="00933647" w:rsidRDefault="00133CD0" w:rsidP="00133CD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0F3EAB">
              <w:rPr>
                <w:rFonts w:cstheme="minorHAnsi"/>
              </w:rPr>
              <w:t>- Practice earthquake probability forecasting approach through statistical seismology</w:t>
            </w:r>
          </w:p>
        </w:tc>
      </w:tr>
      <w:tr w:rsidR="00133CD0" w:rsidRPr="00933647" w14:paraId="7FE30611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FDEFB78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 xml:space="preserve">- Introduction, outline, and grouping </w:t>
            </w:r>
          </w:p>
          <w:p w14:paraId="48620003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>- Earthquake and global plate tectonics</w:t>
            </w:r>
          </w:p>
          <w:p w14:paraId="72A74FA0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>- Data analyze</w:t>
            </w:r>
          </w:p>
          <w:p w14:paraId="17A6937B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 xml:space="preserve">- Approaches for </w:t>
            </w:r>
            <w:r w:rsidRPr="000F3EAB">
              <w:rPr>
                <w:rFonts w:cstheme="minorHAnsi"/>
                <w:color w:val="000000" w:themeColor="text1"/>
                <w:lang w:eastAsia="zh-HK"/>
              </w:rPr>
              <w:t>earthquake s</w:t>
            </w:r>
            <w:r w:rsidRPr="000F3EAB">
              <w:rPr>
                <w:rFonts w:cstheme="minorHAnsi"/>
                <w:color w:val="000000" w:themeColor="text1"/>
              </w:rPr>
              <w:t>t</w:t>
            </w:r>
            <w:r w:rsidRPr="000F3EAB">
              <w:rPr>
                <w:rFonts w:cstheme="minorHAnsi"/>
                <w:color w:val="000000" w:themeColor="text1"/>
                <w:lang w:eastAsia="zh-HK"/>
              </w:rPr>
              <w:t>atistics</w:t>
            </w:r>
          </w:p>
          <w:p w14:paraId="6C748DF4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>- Methods for earthquake probability assessment</w:t>
            </w:r>
          </w:p>
          <w:p w14:paraId="4E76B34A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 xml:space="preserve">- Group presentations for earthquake </w:t>
            </w:r>
            <w:r w:rsidRPr="000F3EAB">
              <w:rPr>
                <w:rFonts w:cstheme="minorHAnsi"/>
                <w:color w:val="000000" w:themeColor="text1"/>
                <w:lang w:eastAsia="zh-HK"/>
              </w:rPr>
              <w:t>s</w:t>
            </w:r>
            <w:r w:rsidRPr="000F3EAB">
              <w:rPr>
                <w:rFonts w:cstheme="minorHAnsi"/>
                <w:color w:val="000000" w:themeColor="text1"/>
              </w:rPr>
              <w:t>t</w:t>
            </w:r>
            <w:r w:rsidRPr="000F3EAB">
              <w:rPr>
                <w:rFonts w:cstheme="minorHAnsi"/>
                <w:color w:val="000000" w:themeColor="text1"/>
                <w:lang w:eastAsia="zh-HK"/>
              </w:rPr>
              <w:t>atistics</w:t>
            </w:r>
          </w:p>
          <w:p w14:paraId="3AC8FC38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 xml:space="preserve">- Limitation of seismological approaches </w:t>
            </w:r>
          </w:p>
          <w:p w14:paraId="4B80BE1E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>- Earthquake probability assessment considering active fault parameters</w:t>
            </w:r>
          </w:p>
          <w:p w14:paraId="250A7392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>- Earthquake catalogues in Taiwan</w:t>
            </w:r>
          </w:p>
          <w:p w14:paraId="1D006662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 xml:space="preserve">- Approaches for </w:t>
            </w:r>
            <w:r w:rsidRPr="000F3EAB">
              <w:rPr>
                <w:rFonts w:cstheme="minorHAnsi"/>
                <w:color w:val="000000" w:themeColor="text1"/>
                <w:lang w:eastAsia="zh-HK"/>
              </w:rPr>
              <w:t>earthquake s</w:t>
            </w:r>
            <w:r w:rsidRPr="000F3EAB">
              <w:rPr>
                <w:rFonts w:cstheme="minorHAnsi"/>
                <w:color w:val="000000" w:themeColor="text1"/>
              </w:rPr>
              <w:t>t</w:t>
            </w:r>
            <w:r w:rsidRPr="000F3EAB">
              <w:rPr>
                <w:rFonts w:cstheme="minorHAnsi"/>
                <w:color w:val="000000" w:themeColor="text1"/>
                <w:lang w:eastAsia="zh-HK"/>
              </w:rPr>
              <w:t>atistics through Taiwan cases</w:t>
            </w:r>
          </w:p>
          <w:p w14:paraId="336475E0" w14:textId="77777777" w:rsidR="00133CD0" w:rsidRPr="000F3EAB" w:rsidRDefault="00133CD0" w:rsidP="00133CD0">
            <w:pPr>
              <w:spacing w:line="300" w:lineRule="exact"/>
              <w:rPr>
                <w:rFonts w:cstheme="minorHAnsi"/>
              </w:rPr>
            </w:pPr>
            <w:r w:rsidRPr="000F3EAB">
              <w:rPr>
                <w:rFonts w:cstheme="minorHAnsi"/>
              </w:rPr>
              <w:t>- Final exam</w:t>
            </w:r>
          </w:p>
          <w:p w14:paraId="65D38D5D" w14:textId="300AD5A9" w:rsidR="00133CD0" w:rsidRPr="00933647" w:rsidRDefault="00133CD0" w:rsidP="00133CD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0F3EAB">
              <w:rPr>
                <w:rFonts w:cstheme="minorHAnsi"/>
              </w:rPr>
              <w:t>- Review the exam results</w:t>
            </w:r>
          </w:p>
        </w:tc>
      </w:tr>
      <w:tr w:rsidR="00133CD0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08C378" w14:textId="7A2DCC98" w:rsidR="00133CD0" w:rsidRPr="00933647" w:rsidRDefault="00133CD0" w:rsidP="00133CD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0F3EAB">
              <w:rPr>
                <w:rFonts w:cstheme="minorHAnsi"/>
              </w:rPr>
              <w:t>Tsai, Y.B., 2019. The Next Big Ones: Forecasting the Probability of Large Earthquakes in the World. National Central University Press</w:t>
            </w:r>
          </w:p>
        </w:tc>
      </w:tr>
      <w:tr w:rsidR="00133CD0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5C1F840D" w:rsidR="00133CD0" w:rsidRPr="00933647" w:rsidRDefault="00133CD0" w:rsidP="00133CD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3</w:t>
            </w:r>
            <w:r>
              <w:rPr>
                <w:rStyle w:val="apple-converted-space"/>
                <w:color w:val="3E3F3F"/>
                <w:sz w:val="21"/>
                <w:szCs w:val="21"/>
                <w:shd w:val="clear" w:color="auto" w:fill="FFFFFF"/>
              </w:rPr>
              <w:t>0 %</w:t>
            </w:r>
          </w:p>
        </w:tc>
      </w:tr>
      <w:tr w:rsidR="00133CD0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85320B" w14:textId="4E464C64" w:rsidR="00133CD0" w:rsidRPr="00933647" w:rsidRDefault="00E135B8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EDD7FA7" w14:textId="24531807" w:rsidR="00133CD0" w:rsidRPr="00933647" w:rsidRDefault="00E135B8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276F139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8110375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77777777" w:rsidR="00133CD0" w:rsidRPr="00933647" w:rsidRDefault="00133CD0" w:rsidP="00133CD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133CD0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F1E6711" w14:textId="0BCFF1A4" w:rsidR="00E135B8" w:rsidRDefault="00E135B8" w:rsidP="00E135B8">
            <w:pPr>
              <w:rPr>
                <w:color w:val="000000" w:themeColor="text1"/>
                <w:lang w:eastAsia="zh-HK"/>
              </w:rPr>
            </w:pPr>
            <w:r>
              <w:rPr>
                <w:color w:val="000000" w:themeColor="text1"/>
                <w:lang w:eastAsia="zh-HK"/>
              </w:rPr>
              <w:t>Homework: 40 %;</w:t>
            </w:r>
          </w:p>
          <w:p w14:paraId="1AE4A84B" w14:textId="386612A1" w:rsidR="00E135B8" w:rsidRDefault="00E135B8" w:rsidP="00E135B8">
            <w:pPr>
              <w:rPr>
                <w:color w:val="000000" w:themeColor="text1"/>
                <w:lang w:eastAsia="zh-HK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t>M</w:t>
            </w:r>
            <w:r>
              <w:rPr>
                <w:color w:val="000000" w:themeColor="text1"/>
                <w:lang w:eastAsia="zh-HK"/>
              </w:rPr>
              <w:t>id-term presentation: 30 %</w:t>
            </w:r>
          </w:p>
          <w:p w14:paraId="2FDD8393" w14:textId="0326FDD1" w:rsidR="00133CD0" w:rsidRPr="00933647" w:rsidRDefault="00E135B8" w:rsidP="00133CD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t>F</w:t>
            </w:r>
            <w:r>
              <w:rPr>
                <w:color w:val="000000" w:themeColor="text1"/>
                <w:lang w:eastAsia="zh-HK"/>
              </w:rPr>
              <w:t>inal exam: 30 %.</w:t>
            </w:r>
          </w:p>
        </w:tc>
      </w:tr>
      <w:tr w:rsidR="00133CD0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133CD0" w:rsidRPr="0070731E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Pr="0070731E">
              <w:rPr>
                <w:rFonts w:hint="eastAsia"/>
              </w:rPr>
              <w:t xml:space="preserve"> </w:t>
            </w:r>
          </w:p>
          <w:p w14:paraId="3DDCF0D5" w14:textId="77777777" w:rsidR="00133CD0" w:rsidRPr="00CC46FA" w:rsidRDefault="00133CD0" w:rsidP="00133CD0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133CD0" w:rsidRDefault="00133CD0" w:rsidP="00133CD0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Pr="00CC46FA">
              <w:t>Zero Hunger</w:t>
            </w:r>
          </w:p>
          <w:p w14:paraId="0F79E576" w14:textId="33AD3A7A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Pr="00CC46FA">
              <w:t>Good Health and Well-being</w:t>
            </w:r>
          </w:p>
          <w:p w14:paraId="52649F2E" w14:textId="07C4FC87" w:rsidR="00133CD0" w:rsidRDefault="00E135B8" w:rsidP="00133CD0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="00133CD0">
              <w:rPr>
                <w:rFonts w:eastAsia="標楷體" w:cstheme="minorHAnsi" w:hint="eastAsia"/>
                <w:kern w:val="0"/>
                <w:szCs w:val="24"/>
              </w:rPr>
              <w:t>SDG4</w:t>
            </w:r>
            <w:r w:rsidR="00133CD0"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="00133CD0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133CD0" w:rsidRDefault="00133CD0" w:rsidP="00133CD0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Pr="00CC46FA">
              <w:t>Clean Water and Sanitation</w:t>
            </w:r>
          </w:p>
          <w:p w14:paraId="1FE25C6F" w14:textId="6AA797CB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Pr="00CC46FA">
              <w:t>Affordable and Clean Energy</w:t>
            </w:r>
          </w:p>
          <w:p w14:paraId="4A00CDCA" w14:textId="530F790D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Pr="00CC46FA">
              <w:t>Decent Work and Economic Growth</w:t>
            </w:r>
          </w:p>
          <w:p w14:paraId="1BE39274" w14:textId="7D6D0B3F" w:rsidR="00133CD0" w:rsidRDefault="00133CD0" w:rsidP="00133CD0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SDG9</w:t>
            </w:r>
            <w:r>
              <w:t>產業永續創新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65B34F68" w:rsidR="00133CD0" w:rsidRDefault="00E135B8" w:rsidP="00133CD0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="00133CD0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133CD0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="00133CD0">
              <w:t>永續城市與社區</w:t>
            </w:r>
            <w:r w:rsidR="00133CD0"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EFC17C8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水生生態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133CD0" w:rsidRDefault="00133CD0" w:rsidP="00133CD0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133CD0" w:rsidRDefault="00133CD0" w:rsidP="00133CD0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133CD0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32BB726A" w:rsidR="00133CD0" w:rsidRDefault="00E135B8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="00133CD0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133CD0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133CD0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7E6FDA02" w:rsidR="00133CD0" w:rsidRDefault="00E135B8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="00133CD0"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r w:rsidR="00133CD0"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69E5CD33" w:rsidR="00133CD0" w:rsidRDefault="00E135B8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="00133CD0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133CD0"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1DE8B15" w:rsidR="00133CD0" w:rsidRDefault="00E135B8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="00133CD0"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r w:rsidR="00133CD0"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133CD0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133CD0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133CD0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133CD0" w:rsidRDefault="00133CD0" w:rsidP="00133CD0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133CD0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075987D5" w:rsidR="00133CD0" w:rsidRPr="00933647" w:rsidRDefault="00E135B8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3131A3B5" w:rsidR="00133CD0" w:rsidRPr="00933647" w:rsidRDefault="00E135B8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="00133CD0"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133CD0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6CDDA629" w:rsidR="00133CD0" w:rsidRPr="00933647" w:rsidRDefault="00133CD0" w:rsidP="00133CD0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A7DE3E2" w14:textId="1E77754A" w:rsidR="00A22B1F" w:rsidRDefault="00A22B1F"/>
    <w:p w14:paraId="67DB485C" w14:textId="6273DF44" w:rsidR="00A25CB7" w:rsidRDefault="00A25CB7"/>
    <w:p w14:paraId="1249187C" w14:textId="193D0C4A" w:rsidR="00A25CB7" w:rsidRDefault="00A25CB7"/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週次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E135B8" w:rsidRPr="00933647" w14:paraId="3EAA92F0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2CE1BCAC" w:rsidR="00E135B8" w:rsidRPr="006843B3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ep 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493538A9" w:rsidR="00E135B8" w:rsidRPr="00933647" w:rsidRDefault="00E135B8" w:rsidP="00E135B8">
            <w:pPr>
              <w:rPr>
                <w:rFonts w:cstheme="minorHAnsi"/>
              </w:rPr>
            </w:pPr>
            <w:r>
              <w:t>Introduction, outline, and grouping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19CB8ADB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E135B8" w:rsidRPr="00933647" w14:paraId="1007922B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7DDD3230" w:rsidR="00E135B8" w:rsidRPr="006843B3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ep 10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309AB6C5" w:rsidR="00E135B8" w:rsidRPr="00933647" w:rsidRDefault="00E135B8" w:rsidP="00E135B8">
            <w:pPr>
              <w:rPr>
                <w:rFonts w:cstheme="minorHAnsi"/>
              </w:rPr>
            </w:pPr>
            <w:r>
              <w:t>Earthquake and global plate tectonics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3A627AC9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E135B8" w:rsidRPr="00933647" w14:paraId="139F28A4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741A9585" w:rsidR="00E135B8" w:rsidRPr="006843B3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ep 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6F0D34FA" w:rsidR="00E135B8" w:rsidRPr="00933647" w:rsidRDefault="00E135B8" w:rsidP="00E135B8">
            <w:pPr>
              <w:rPr>
                <w:rFonts w:cstheme="minorHAnsi"/>
              </w:rPr>
            </w:pPr>
            <w:r>
              <w:t>Data used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68B6515B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E135B8" w:rsidRPr="00933647" w14:paraId="341EDDC5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6718F1CC" w:rsidR="00E135B8" w:rsidRPr="00E135B8" w:rsidRDefault="00E135B8" w:rsidP="00E135B8">
            <w:pPr>
              <w:rPr>
                <w:rFonts w:cstheme="minorHAnsi"/>
                <w:b/>
                <w:bCs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ep 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355BF7AF" w:rsidR="00E135B8" w:rsidRPr="00933647" w:rsidRDefault="00E135B8" w:rsidP="00E135B8">
            <w:pPr>
              <w:rPr>
                <w:rFonts w:cstheme="minorHAnsi"/>
              </w:rPr>
            </w:pPr>
            <w:r>
              <w:t>Methods for forecasting probabilities of large earthquakes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2439D66F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E135B8" w:rsidRPr="00933647" w14:paraId="5AD972F0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6264F559" w:rsidR="00E135B8" w:rsidRPr="006843B3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 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59E41C57" w:rsidR="00E135B8" w:rsidRPr="00933647" w:rsidRDefault="00E135B8" w:rsidP="00E135B8">
            <w:pPr>
              <w:rPr>
                <w:rFonts w:cstheme="minorHAnsi"/>
              </w:rPr>
            </w:pPr>
            <w:r>
              <w:t>Global earthquakes in different depth ranges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1F202267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E135B8" w:rsidRPr="00933647" w14:paraId="5D6D3729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66F2CF26" w:rsidR="00E135B8" w:rsidRPr="006843B3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 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2ED4995E" w:rsidR="00E135B8" w:rsidRPr="00933647" w:rsidRDefault="00E135B8" w:rsidP="00E135B8">
            <w:pPr>
              <w:rPr>
                <w:rFonts w:cstheme="minorHAnsi"/>
              </w:rPr>
            </w:pPr>
            <w:r>
              <w:t>Group presentations for earthquake forecasting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2D0C7DB9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E135B8" w:rsidRPr="00933647" w14:paraId="65227910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046BBFB4" w:rsidR="00E135B8" w:rsidRPr="00E135B8" w:rsidRDefault="00E135B8" w:rsidP="00E135B8">
            <w:pPr>
              <w:rPr>
                <w:rFonts w:cstheme="minorHAnsi"/>
                <w:b/>
                <w:bCs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 15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533FDC20" w:rsidR="00E135B8" w:rsidRPr="00933647" w:rsidRDefault="00E135B8" w:rsidP="00E135B8">
            <w:pPr>
              <w:rPr>
                <w:rFonts w:cstheme="minorHAnsi"/>
              </w:rPr>
            </w:pPr>
            <w:r>
              <w:t>Presentations and discussion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53ECA120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Chan/Presentations by students</w:t>
            </w:r>
          </w:p>
        </w:tc>
      </w:tr>
      <w:tr w:rsidR="00E135B8" w:rsidRPr="00933647" w14:paraId="1982F90F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0DF1EAB8" w:rsidR="00E135B8" w:rsidRPr="00E135B8" w:rsidRDefault="00E135B8" w:rsidP="00E135B8">
            <w:pPr>
              <w:rPr>
                <w:rFonts w:cstheme="minorHAnsi"/>
                <w:b/>
                <w:bCs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 22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37EE18E0" w:rsidR="00E135B8" w:rsidRPr="00933647" w:rsidRDefault="00E135B8" w:rsidP="00E135B8">
            <w:pPr>
              <w:rPr>
                <w:rFonts w:cstheme="minorHAnsi"/>
              </w:rPr>
            </w:pPr>
            <w:r>
              <w:t>Presentations and discussion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443D1175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Chan/Presentations by students</w:t>
            </w:r>
          </w:p>
        </w:tc>
      </w:tr>
      <w:tr w:rsidR="00E135B8" w:rsidRPr="00933647" w14:paraId="7AC39A3B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728EF2C4" w:rsidR="00E135B8" w:rsidRPr="00E135B8" w:rsidRDefault="00E135B8" w:rsidP="00E135B8">
            <w:pPr>
              <w:rPr>
                <w:rFonts w:cstheme="minorHAnsi"/>
                <w:b/>
                <w:bCs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 29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75D3854D" w:rsidR="00E135B8" w:rsidRPr="00933647" w:rsidRDefault="00E135B8" w:rsidP="00E135B8">
            <w:pPr>
              <w:rPr>
                <w:rFonts w:cstheme="minorHAnsi"/>
              </w:rPr>
            </w:pPr>
            <w:r>
              <w:t>Presentations and discussion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4EADC5F8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Chan/Presentations by students</w:t>
            </w:r>
          </w:p>
        </w:tc>
      </w:tr>
      <w:tr w:rsidR="00E135B8" w:rsidRPr="00933647" w14:paraId="607EDD74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48CA6C4A" w:rsidR="00E135B8" w:rsidRPr="006843B3" w:rsidRDefault="00E135B8" w:rsidP="00E13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Nov </w:t>
            </w:r>
            <w:r w:rsidR="00FE3B3B">
              <w:rPr>
                <w:rFonts w:cstheme="minorHAnsi"/>
              </w:rPr>
              <w:t>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7B90A39E" w:rsidR="00E135B8" w:rsidRPr="00933647" w:rsidRDefault="00E135B8" w:rsidP="00E135B8">
            <w:pPr>
              <w:rPr>
                <w:rFonts w:cstheme="minorHAnsi"/>
              </w:rPr>
            </w:pPr>
            <w:r>
              <w:t>Limitation of these seismological approaches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76E1CD25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FE3B3B" w:rsidRPr="00933647" w14:paraId="0F350B4A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FE3B3B" w:rsidRPr="00933647" w:rsidRDefault="00FE3B3B" w:rsidP="00FE3B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2D0B1678" w:rsidR="00FE3B3B" w:rsidRPr="006843B3" w:rsidRDefault="00FE3B3B" w:rsidP="00FE3B3B">
            <w:pPr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4F88023F" w:rsidR="00FE3B3B" w:rsidRPr="00933647" w:rsidRDefault="00FE3B3B" w:rsidP="00FE3B3B">
            <w:pPr>
              <w:rPr>
                <w:rFonts w:cstheme="minorHAnsi"/>
              </w:rPr>
            </w:pPr>
            <w:r>
              <w:t>Active fault parameters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2FCB03D4" w:rsidR="00FE3B3B" w:rsidRPr="00933647" w:rsidRDefault="00FE3B3B" w:rsidP="00FE3B3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FE3B3B" w:rsidRPr="00933647" w14:paraId="655088EB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FE3B3B" w:rsidRPr="00933647" w:rsidRDefault="00FE3B3B" w:rsidP="00FE3B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7EA20959" w:rsidR="00FE3B3B" w:rsidRPr="006843B3" w:rsidRDefault="00FE3B3B" w:rsidP="00FE3B3B">
            <w:pPr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1A5EA6CC" w:rsidR="00FE3B3B" w:rsidRPr="00933647" w:rsidRDefault="00FE3B3B" w:rsidP="00FE3B3B">
            <w:pPr>
              <w:rPr>
                <w:rFonts w:cstheme="minorHAnsi"/>
              </w:rPr>
            </w:pPr>
            <w:r>
              <w:t>Earthquakes forecasting considering active faults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3C319E3A" w:rsidR="00FE3B3B" w:rsidRPr="00933647" w:rsidRDefault="00FE3B3B" w:rsidP="00FE3B3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FE3B3B" w:rsidRPr="00933647" w14:paraId="7EDC4C2D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FE3B3B" w:rsidRPr="00933647" w:rsidRDefault="00FE3B3B" w:rsidP="00FE3B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20D34E6A" w:rsidR="00FE3B3B" w:rsidRPr="00E135B8" w:rsidRDefault="00FE3B3B" w:rsidP="00FE3B3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568FE0CC" w:rsidR="00FE3B3B" w:rsidRPr="00E135B8" w:rsidRDefault="00FE3B3B" w:rsidP="00FE3B3B">
            <w:pPr>
              <w:rPr>
                <w:rFonts w:cstheme="minorHAnsi"/>
                <w:color w:val="000000" w:themeColor="text1"/>
              </w:rPr>
            </w:pPr>
            <w:r w:rsidRPr="00E135B8">
              <w:rPr>
                <w:rFonts w:cstheme="minorHAnsi" w:hint="eastAsia"/>
                <w:color w:val="000000" w:themeColor="text1"/>
              </w:rPr>
              <w:t>E</w:t>
            </w:r>
            <w:r w:rsidRPr="00E135B8">
              <w:rPr>
                <w:rFonts w:cstheme="minorHAnsi"/>
                <w:color w:val="000000" w:themeColor="text1"/>
              </w:rPr>
              <w:t>arthquake forecasting for Taiwan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68AFE81F" w:rsidR="00FE3B3B" w:rsidRPr="00933647" w:rsidRDefault="00FE3B3B" w:rsidP="00FE3B3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FE3B3B" w:rsidRPr="00933647" w14:paraId="500F8852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FE3B3B" w:rsidRPr="00933647" w:rsidRDefault="00FE3B3B" w:rsidP="00FE3B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2C4207EF" w:rsidR="00FE3B3B" w:rsidRPr="00E135B8" w:rsidRDefault="00FE3B3B" w:rsidP="00FE3B3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Dec 10 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3F68CA53" w:rsidR="00FE3B3B" w:rsidRPr="00E135B8" w:rsidRDefault="00FE3B3B" w:rsidP="00FE3B3B">
            <w:pPr>
              <w:rPr>
                <w:rFonts w:cstheme="minorHAnsi"/>
                <w:color w:val="000000" w:themeColor="text1"/>
              </w:rPr>
            </w:pPr>
            <w:r w:rsidRPr="00E135B8">
              <w:rPr>
                <w:rFonts w:cstheme="minorHAnsi" w:hint="eastAsia"/>
                <w:color w:val="000000" w:themeColor="text1"/>
              </w:rPr>
              <w:t>E</w:t>
            </w:r>
            <w:r w:rsidRPr="00E135B8">
              <w:rPr>
                <w:rFonts w:cstheme="minorHAnsi"/>
                <w:color w:val="000000" w:themeColor="text1"/>
              </w:rPr>
              <w:t>arthquake forecasting around the world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32269C8F" w:rsidR="00FE3B3B" w:rsidRPr="00933647" w:rsidRDefault="00FE3B3B" w:rsidP="00FE3B3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FE3B3B" w:rsidRPr="00933647" w14:paraId="5237628A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FE3B3B" w:rsidRPr="00933647" w:rsidRDefault="00FE3B3B" w:rsidP="00FE3B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6BD37AC8" w:rsidR="00FE3B3B" w:rsidRPr="00E135B8" w:rsidRDefault="00FE3B3B" w:rsidP="00FE3B3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0E50DB97" w:rsidR="00FE3B3B" w:rsidRPr="00E135B8" w:rsidRDefault="00FE3B3B" w:rsidP="00FE3B3B">
            <w:pPr>
              <w:rPr>
                <w:rFonts w:cstheme="minorHAnsi"/>
                <w:color w:val="000000" w:themeColor="text1"/>
              </w:rPr>
            </w:pPr>
            <w:r w:rsidRPr="00E135B8">
              <w:rPr>
                <w:color w:val="000000" w:themeColor="text1"/>
              </w:rPr>
              <w:t>Final exam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4F04E7D4" w:rsidR="00FE3B3B" w:rsidRPr="00933647" w:rsidRDefault="00FE3B3B" w:rsidP="00FE3B3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E135B8" w:rsidRPr="00933647" w14:paraId="5CF89465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1D23535A" w:rsidR="00E135B8" w:rsidRPr="00E135B8" w:rsidRDefault="00FE3B3B" w:rsidP="00E135B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0A3E7DCB" w:rsidR="00E135B8" w:rsidRPr="00E135B8" w:rsidRDefault="00E135B8" w:rsidP="00E135B8">
            <w:pPr>
              <w:rPr>
                <w:rFonts w:cstheme="minorHAnsi"/>
                <w:color w:val="000000" w:themeColor="text1"/>
              </w:rPr>
            </w:pPr>
            <w:r w:rsidRPr="00E135B8">
              <w:rPr>
                <w:color w:val="000000" w:themeColor="text1"/>
              </w:rPr>
              <w:t>Review the exam results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1A6C9D0E" w:rsidR="00E135B8" w:rsidRPr="00933647" w:rsidRDefault="00E135B8" w:rsidP="00E135B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hung-Han Chan</w:t>
            </w:r>
          </w:p>
        </w:tc>
      </w:tr>
      <w:tr w:rsidR="00E135B8" w:rsidRPr="00933647" w14:paraId="7A0032EF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E135B8" w:rsidRPr="006843B3" w:rsidRDefault="00E135B8" w:rsidP="00E135B8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E135B8" w:rsidRPr="00933647" w:rsidRDefault="00E135B8" w:rsidP="00E135B8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E135B8" w:rsidRPr="00933647" w:rsidRDefault="00E135B8" w:rsidP="00E135B8">
            <w:pPr>
              <w:rPr>
                <w:rFonts w:cstheme="minorHAnsi"/>
              </w:rPr>
            </w:pPr>
          </w:p>
        </w:tc>
      </w:tr>
      <w:tr w:rsidR="00E135B8" w:rsidRPr="00933647" w14:paraId="41E7208E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E135B8" w:rsidRPr="00A22B1F" w:rsidRDefault="00E135B8" w:rsidP="00E135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E135B8" w:rsidRPr="00933647" w:rsidRDefault="00E135B8" w:rsidP="00E135B8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E135B8" w:rsidRPr="00933647" w:rsidRDefault="00E135B8" w:rsidP="00E135B8">
            <w:pPr>
              <w:rPr>
                <w:rFonts w:cstheme="minorHAnsi"/>
              </w:rPr>
            </w:pPr>
          </w:p>
        </w:tc>
      </w:tr>
      <w:tr w:rsidR="00E135B8" w:rsidRPr="00933647" w14:paraId="0D41FC3C" w14:textId="77777777" w:rsidTr="00E135B8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E135B8" w:rsidRPr="00933647" w:rsidRDefault="00E135B8" w:rsidP="00E135B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E135B8" w:rsidRPr="00933647" w:rsidRDefault="00E135B8" w:rsidP="00E135B8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E135B8" w:rsidRPr="00933647" w:rsidRDefault="00E135B8" w:rsidP="00E135B8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E135B8" w:rsidRPr="00933647" w:rsidRDefault="00E135B8" w:rsidP="00E135B8">
            <w:pPr>
              <w:rPr>
                <w:rFonts w:cstheme="minorHAnsi"/>
              </w:rPr>
            </w:pPr>
          </w:p>
        </w:tc>
      </w:tr>
      <w:tr w:rsidR="00E135B8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E135B8" w:rsidRPr="00933647" w:rsidRDefault="00E135B8" w:rsidP="00E135B8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E135B8" w:rsidRPr="00933647" w:rsidRDefault="00E135B8" w:rsidP="00E135B8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76FEA5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請勾選學程所訂之核心能力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2B13FCEC" w14:textId="037DEF99" w:rsidR="00A7149B" w:rsidRPr="00933647" w:rsidRDefault="004C4FF9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cstheme="minorHAnsi"/>
              </w:rPr>
              <w:t>V</w:t>
            </w:r>
            <w:r w:rsidR="00A7149B"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="00A7149B"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38DAC2AD" w14:textId="46407764" w:rsidR="00A7149B" w:rsidRPr="00933647" w:rsidRDefault="004C4FF9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="00A7149B" w:rsidRPr="00933647">
              <w:rPr>
                <w:rFonts w:eastAsia="標楷體" w:cstheme="minorHAnsi"/>
              </w:rPr>
              <w:t>進階數理及專業知識能力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B6B31A0" w14:textId="220A322A" w:rsidR="00A7149B" w:rsidRPr="00933647" w:rsidRDefault="004C4FF9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V</w:t>
            </w:r>
            <w:r w:rsidR="00A7149B"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="00A7149B"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1A5BAB9B" w14:textId="517228AF" w:rsidR="00A7149B" w:rsidRPr="00933647" w:rsidRDefault="004C4FF9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="00A7149B" w:rsidRPr="00933647">
              <w:rPr>
                <w:rFonts w:eastAsia="標楷體" w:cstheme="minorHAnsi"/>
              </w:rPr>
              <w:t>電腦及程式語言運用能力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9D3230A" w14:textId="58B432E2" w:rsidR="00A7149B" w:rsidRPr="00933647" w:rsidRDefault="004C4FF9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V</w:t>
            </w:r>
            <w:r w:rsidR="00A7149B"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="00A7149B"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77777777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A7149B" w:rsidRPr="00933647" w14:paraId="0438285E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4"/>
              <w:gridCol w:w="673"/>
              <w:gridCol w:w="460"/>
              <w:gridCol w:w="884"/>
              <w:gridCol w:w="504"/>
              <w:gridCol w:w="689"/>
              <w:gridCol w:w="3304"/>
            </w:tblGrid>
            <w:tr w:rsidR="00A7149B" w:rsidRPr="00933647" w14:paraId="6701F68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285B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DF3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C09A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5D7A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A18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55D4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99DA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A7149B" w:rsidRPr="00933647" w14:paraId="7B26E845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1B78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B6CA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485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5F23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EB7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3BA" w14:textId="69538E38" w:rsidR="00A7149B" w:rsidRPr="00933647" w:rsidRDefault="004C4FF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BBD7" w14:textId="6DD19C59" w:rsidR="00A7149B" w:rsidRPr="00933647" w:rsidRDefault="004C4FF9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9AA2CEE" w14:textId="3B07353A" w:rsidR="00A7149B" w:rsidRPr="00933647" w:rsidRDefault="004C4FF9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08A69D3" w14:textId="3089802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4C4FF9"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90A8271" w14:textId="5970E504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4C4FF9"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333B0B2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684DC14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A5D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E0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D14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3BD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3172" w14:textId="22506C7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BECD" w14:textId="5C03BFF1" w:rsidR="00A7149B" w:rsidRPr="00933647" w:rsidRDefault="004C4FF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96E3" w14:textId="3DBF55CA" w:rsidR="00A7149B" w:rsidRPr="00933647" w:rsidRDefault="004C4FF9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B3A6931" w14:textId="22D66EC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E257C3" w14:textId="0909743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4C4FF9"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66528F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DDC0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BFD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5A52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C869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C052" w14:textId="4A96615C" w:rsidR="00A7149B" w:rsidRPr="00933647" w:rsidRDefault="004C4FF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5DA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BB8EF" w14:textId="07394763" w:rsidR="00A7149B" w:rsidRPr="00933647" w:rsidRDefault="004C4FF9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142ACA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5E53D14" w14:textId="7757160D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4C4FF9"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DC8221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7FE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17C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18A6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2D5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43F79" w14:textId="0C9C2EB7" w:rsidR="00A7149B" w:rsidRPr="00933647" w:rsidRDefault="004C4FF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D40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91C68" w14:textId="1CB4402D" w:rsidR="00A7149B" w:rsidRPr="00933647" w:rsidRDefault="004C4FF9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49386C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A6D863" w14:textId="6FBDA842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4C4FF9"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141F850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1655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741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6E2F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AA9E" w14:textId="6F2DC97A" w:rsidR="00A7149B" w:rsidRPr="00933647" w:rsidRDefault="004C4FF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7528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5EADF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4116" w14:textId="25726E4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4C4FF9"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EDD94D3" w14:textId="7FEEB59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4C4FF9"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5A34675" w14:textId="16704306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4C4FF9"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3D2CE4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93F154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A7149B" w:rsidRPr="00933647" w14:paraId="2FE4E2B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F47A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4036" w14:textId="730BB04F" w:rsidR="00A7149B" w:rsidRPr="00933647" w:rsidRDefault="004C4FF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51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DC84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82C7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8E9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FF256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808AC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58133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7AD97A5C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2F6F" w14:textId="77777777" w:rsidR="00AD2593" w:rsidRDefault="00AD2593" w:rsidP="00982579">
      <w:r>
        <w:separator/>
      </w:r>
    </w:p>
  </w:endnote>
  <w:endnote w:type="continuationSeparator" w:id="0">
    <w:p w14:paraId="5CE2003D" w14:textId="77777777" w:rsidR="00AD2593" w:rsidRDefault="00AD2593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ACD9" w14:textId="77777777" w:rsidR="00AD2593" w:rsidRDefault="00AD2593" w:rsidP="00982579">
      <w:r>
        <w:separator/>
      </w:r>
    </w:p>
  </w:footnote>
  <w:footnote w:type="continuationSeparator" w:id="0">
    <w:p w14:paraId="42FC285D" w14:textId="77777777" w:rsidR="00AD2593" w:rsidRDefault="00AD2593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073C2"/>
    <w:rsid w:val="00026724"/>
    <w:rsid w:val="00037EDF"/>
    <w:rsid w:val="00040A6A"/>
    <w:rsid w:val="00042A1C"/>
    <w:rsid w:val="000570D2"/>
    <w:rsid w:val="00075F2E"/>
    <w:rsid w:val="000931B5"/>
    <w:rsid w:val="000A242C"/>
    <w:rsid w:val="000F2AF5"/>
    <w:rsid w:val="00130885"/>
    <w:rsid w:val="00133CD0"/>
    <w:rsid w:val="001406AA"/>
    <w:rsid w:val="00170760"/>
    <w:rsid w:val="00170962"/>
    <w:rsid w:val="0017447C"/>
    <w:rsid w:val="00195725"/>
    <w:rsid w:val="001B34A7"/>
    <w:rsid w:val="001D559B"/>
    <w:rsid w:val="001E407D"/>
    <w:rsid w:val="001F6EE8"/>
    <w:rsid w:val="00222E17"/>
    <w:rsid w:val="00223A7D"/>
    <w:rsid w:val="0025464D"/>
    <w:rsid w:val="00274380"/>
    <w:rsid w:val="0038470E"/>
    <w:rsid w:val="003B54E1"/>
    <w:rsid w:val="00406995"/>
    <w:rsid w:val="00431432"/>
    <w:rsid w:val="004468B9"/>
    <w:rsid w:val="0047176A"/>
    <w:rsid w:val="00483D85"/>
    <w:rsid w:val="004C4FF9"/>
    <w:rsid w:val="004E02AA"/>
    <w:rsid w:val="00523B32"/>
    <w:rsid w:val="0052455E"/>
    <w:rsid w:val="00530F46"/>
    <w:rsid w:val="00555E7B"/>
    <w:rsid w:val="00560152"/>
    <w:rsid w:val="005635A5"/>
    <w:rsid w:val="00564B20"/>
    <w:rsid w:val="00571809"/>
    <w:rsid w:val="00577F3F"/>
    <w:rsid w:val="005E2C17"/>
    <w:rsid w:val="005F24F5"/>
    <w:rsid w:val="00630B31"/>
    <w:rsid w:val="00677009"/>
    <w:rsid w:val="006843B3"/>
    <w:rsid w:val="006B0194"/>
    <w:rsid w:val="006E1CCD"/>
    <w:rsid w:val="0070731E"/>
    <w:rsid w:val="00743F83"/>
    <w:rsid w:val="007954AB"/>
    <w:rsid w:val="007A2F56"/>
    <w:rsid w:val="007A32A9"/>
    <w:rsid w:val="0081162A"/>
    <w:rsid w:val="00855166"/>
    <w:rsid w:val="008913DD"/>
    <w:rsid w:val="008A29C4"/>
    <w:rsid w:val="008C00B7"/>
    <w:rsid w:val="008D3EBE"/>
    <w:rsid w:val="008F5898"/>
    <w:rsid w:val="00904D2C"/>
    <w:rsid w:val="0090713D"/>
    <w:rsid w:val="00933647"/>
    <w:rsid w:val="00956F4F"/>
    <w:rsid w:val="00982579"/>
    <w:rsid w:val="009D4F3A"/>
    <w:rsid w:val="00A22B1F"/>
    <w:rsid w:val="00A25CB7"/>
    <w:rsid w:val="00A575DE"/>
    <w:rsid w:val="00A7149B"/>
    <w:rsid w:val="00AD2593"/>
    <w:rsid w:val="00AF3EF4"/>
    <w:rsid w:val="00B255BA"/>
    <w:rsid w:val="00B3364E"/>
    <w:rsid w:val="00B56124"/>
    <w:rsid w:val="00BA6280"/>
    <w:rsid w:val="00BB3FCA"/>
    <w:rsid w:val="00BD1BAE"/>
    <w:rsid w:val="00C21DFD"/>
    <w:rsid w:val="00CC46FA"/>
    <w:rsid w:val="00D056FE"/>
    <w:rsid w:val="00D80795"/>
    <w:rsid w:val="00DB7163"/>
    <w:rsid w:val="00E135B8"/>
    <w:rsid w:val="00E2643A"/>
    <w:rsid w:val="00E44FB8"/>
    <w:rsid w:val="00EE701D"/>
    <w:rsid w:val="00F449F9"/>
    <w:rsid w:val="00F874C8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33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han@n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2025-03-25T03:08:00Z</dcterms:created>
  <dcterms:modified xsi:type="dcterms:W3CDTF">2025-03-25T03:08:00Z</dcterms:modified>
</cp:coreProperties>
</file>